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F1" w:rsidRPr="00B200F1" w:rsidRDefault="00B200F1" w:rsidP="00B200F1">
      <w:pPr>
        <w:jc w:val="center"/>
        <w:rPr>
          <w:rFonts w:ascii="Times New Roman" w:hAnsi="Times New Roman" w:cs="Times New Roman"/>
          <w:b/>
          <w:bCs/>
        </w:rPr>
      </w:pPr>
      <w:r w:rsidRPr="00B200F1">
        <w:rPr>
          <w:rFonts w:ascii="Times New Roman" w:hAnsi="Times New Roman" w:cs="Times New Roman"/>
          <w:b/>
          <w:bCs/>
        </w:rPr>
        <w:t>Геологические предпосылки и возможность прогноза оползня, произошедшего 3 июня 2007 г. в Долине гейзеров, Камчатка</w:t>
      </w:r>
    </w:p>
    <w:p w:rsidR="00B200F1" w:rsidRPr="00B200F1" w:rsidRDefault="00B200F1" w:rsidP="00B200F1">
      <w:pPr>
        <w:jc w:val="right"/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Автор: </w:t>
      </w:r>
      <w:r w:rsidRPr="00B200F1">
        <w:rPr>
          <w:rFonts w:ascii="Times New Roman" w:hAnsi="Times New Roman" w:cs="Times New Roman"/>
          <w:b/>
          <w:bCs/>
        </w:rPr>
        <w:t>Леонов В. Л.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Введение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3 июня 2007 г. в Долине Гейзеров на Камчатке произошла природная катастрофа — крупный оползень, который уничтожил краси</w:t>
      </w:r>
      <w:bookmarkStart w:id="0" w:name="_GoBack"/>
      <w:bookmarkEnd w:id="0"/>
      <w:r w:rsidRPr="00B200F1">
        <w:rPr>
          <w:rFonts w:ascii="Times New Roman" w:hAnsi="Times New Roman" w:cs="Times New Roman"/>
        </w:rPr>
        <w:t>вейшие места — водопады, ванны, постройки гейзеров. Только случайное стечение обстоятельств не привело к гибели людей. В этот день, в 14 ч., когда произошла катастрофа, ни в ваннах ручья Водопадного, ни у гейзеров группы Тройного, ни у гейзера Первенец людей не было, хотя обычно днем туристы там — не редкость. Не пострадали от оползня и домики в Долине Гейзеров — каменная стена остановилась буквально в 1 м от стены гостиницы! Люди не пострадали — и это главное. Но, как и всегда при катастрофах, возникает вопрос — можно ли было предвидеть, предсказать такое развитие событий? Были ли предвестники этого?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На формирование оползня в Долине Гейзеров могли оказать влияние многие факторы [1, 3]. Исходя из полученных ранее данных по геологии и гидрогеологии района [4], в качестве основных факторов, способствующих формированию оползня, нами далее рассматриваются:</w:t>
      </w:r>
    </w:p>
    <w:p w:rsidR="00B200F1" w:rsidRPr="00B200F1" w:rsidRDefault="00B200F1" w:rsidP="00B20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геологическая позиция — приуроченность к борту кальдеры, наличие вложенных в кальдеру и прислоненных к ее борту озерных отложений, залегающих с наклоном в сторону долины реки Гейзерной;</w:t>
      </w:r>
    </w:p>
    <w:p w:rsidR="00B200F1" w:rsidRPr="00B200F1" w:rsidRDefault="00B200F1" w:rsidP="00B20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особенность гидротермальной разгрузки — наличие расположенной восточнее области подъема термальных флюидов, а также латерального потока </w:t>
      </w:r>
      <w:proofErr w:type="spellStart"/>
      <w:r w:rsidRPr="00B200F1">
        <w:rPr>
          <w:rFonts w:ascii="Times New Roman" w:hAnsi="Times New Roman" w:cs="Times New Roman"/>
        </w:rPr>
        <w:t>гидротерм</w:t>
      </w:r>
      <w:proofErr w:type="spellEnd"/>
      <w:r w:rsidRPr="00B200F1">
        <w:rPr>
          <w:rFonts w:ascii="Times New Roman" w:hAnsi="Times New Roman" w:cs="Times New Roman"/>
        </w:rPr>
        <w:t>, направленного с северо-</w:t>
      </w:r>
      <w:proofErr w:type="spellStart"/>
      <w:r w:rsidRPr="00B200F1">
        <w:rPr>
          <w:rFonts w:ascii="Times New Roman" w:hAnsi="Times New Roman" w:cs="Times New Roman"/>
        </w:rPr>
        <w:t>востокана</w:t>
      </w:r>
      <w:proofErr w:type="spellEnd"/>
      <w:r w:rsidRPr="00B200F1">
        <w:rPr>
          <w:rFonts w:ascii="Times New Roman" w:hAnsi="Times New Roman" w:cs="Times New Roman"/>
        </w:rPr>
        <w:t> юго-запад в сторону р. Гейзерной;</w:t>
      </w:r>
    </w:p>
    <w:p w:rsidR="00B200F1" w:rsidRPr="00B200F1" w:rsidRDefault="00B200F1" w:rsidP="00B20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особенность разреза пород, в которых произошел оползень — наличие водопроницаемых и водоупорных слоев;</w:t>
      </w:r>
    </w:p>
    <w:p w:rsidR="00B200F1" w:rsidRPr="00B200F1" w:rsidRDefault="00B200F1" w:rsidP="00B20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морфология склона — наличие крутых уступов, связанных с подмывом склонов ручьями;</w:t>
      </w:r>
    </w:p>
    <w:p w:rsidR="00B200F1" w:rsidRPr="00B200F1" w:rsidRDefault="00B200F1" w:rsidP="00B20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изменение пород под действием гидротермальной деятельности;</w:t>
      </w:r>
    </w:p>
    <w:p w:rsidR="00B200F1" w:rsidRPr="00B200F1" w:rsidRDefault="00B200F1" w:rsidP="00B20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тектонические трещины;</w:t>
      </w:r>
    </w:p>
    <w:p w:rsidR="00B200F1" w:rsidRPr="00B200F1" w:rsidRDefault="00B200F1" w:rsidP="00B20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возможное региональное искривление земной поверхности, связанное с вулканической деятельностью.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b/>
          <w:bCs/>
        </w:rPr>
        <w:t>Геологические позиции. Общее строение и морфология склона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Оползень произошел внутри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</w:t>
      </w:r>
      <w:proofErr w:type="spellStart"/>
      <w:proofErr w:type="gramStart"/>
      <w:r w:rsidRPr="00B200F1">
        <w:rPr>
          <w:rFonts w:ascii="Times New Roman" w:hAnsi="Times New Roman" w:cs="Times New Roman"/>
        </w:rPr>
        <w:t>вулкано</w:t>
      </w:r>
      <w:proofErr w:type="spellEnd"/>
      <w:r w:rsidRPr="00B200F1">
        <w:rPr>
          <w:rFonts w:ascii="Times New Roman" w:hAnsi="Times New Roman" w:cs="Times New Roman"/>
        </w:rPr>
        <w:t>-тектонической</w:t>
      </w:r>
      <w:proofErr w:type="gramEnd"/>
      <w:r w:rsidRPr="00B200F1">
        <w:rPr>
          <w:rFonts w:ascii="Times New Roman" w:hAnsi="Times New Roman" w:cs="Times New Roman"/>
        </w:rPr>
        <w:t> депрессии, вблизи ее восточного борта, подмываемого рекой Гейзерной и ее притоком — ручьем Водопадным (рис. 1).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drawing>
          <wp:inline distT="0" distB="0" distL="0" distR="0">
            <wp:extent cx="5715000" cy="2257425"/>
            <wp:effectExtent l="0" t="0" r="0" b="9525"/>
            <wp:docPr id="7" name="Рисунок 7" descr="http://www.kronoki.ru/ufiles/image/articles/leonov/leonov_html_m3e648564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noki.ru/ufiles/image/articles/leonov/leonov_html_m3e648564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br/>
        <w:t xml:space="preserve">Рис. 1. </w:t>
      </w:r>
      <w:proofErr w:type="spellStart"/>
      <w:r w:rsidRPr="00B200F1">
        <w:rPr>
          <w:rFonts w:ascii="Times New Roman" w:hAnsi="Times New Roman" w:cs="Times New Roman"/>
        </w:rPr>
        <w:t>Блокдиаграмма</w:t>
      </w:r>
      <w:proofErr w:type="spellEnd"/>
      <w:r w:rsidRPr="00B200F1">
        <w:rPr>
          <w:rFonts w:ascii="Times New Roman" w:hAnsi="Times New Roman" w:cs="Times New Roman"/>
        </w:rPr>
        <w:t>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 xml:space="preserve">-Гейзерной депрессии. I — кальдера 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, II — Долина Гейзеров. Стрелкой показано место, где 3 июня 2007 г. произошел оползень.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Депрессия сформировалась около 40 тыс. лет назад [6] и впоследствии была заполнена озерными отложениями, мощность которых достигает 300 м [2, 4]. В начале голоцена, около 8–9 тыс. лет назад, озерная толща начала размываться. Наиболее глубокий врез в нее произошел около восточного борта, где местами озерные отложения были полностью смыты. Река, размывшая озерные отложения, вскрыла глубокие части их разреза, богатые линзами брекчий, конгломератов — к этим породам и приурочены многочисленные термальные источники и гейзеры.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Верховья ручья Водопадного — один из немногих участков в восточной части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депрессии, где сохранились останцы верхней части толщи озерных отложений. При этом их расположение, строение, залегание пород, слагающих их — все это создает условия и делает благоприятным развитие оползней (рис. 2, 3).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drawing>
          <wp:inline distT="0" distB="0" distL="0" distR="0">
            <wp:extent cx="5715000" cy="5419725"/>
            <wp:effectExtent l="0" t="0" r="0" b="9525"/>
            <wp:docPr id="6" name="Рисунок 6" descr="http://www.kronoki.ru/ufiles/image/articles/leonov/leonov_html_5aaf9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noki.ru/ufiles/image/articles/leonov/leonov_html_5aaf9c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Рис. 2. Схематическая геологическая карта и разрезы бассейна р. Гейзерной. 1 — озерные отложения (возраст 9–12 тыс. лет); 2 — лавы </w:t>
      </w:r>
      <w:proofErr w:type="spellStart"/>
      <w:r w:rsidRPr="00B200F1">
        <w:rPr>
          <w:rFonts w:ascii="Times New Roman" w:hAnsi="Times New Roman" w:cs="Times New Roman"/>
        </w:rPr>
        <w:t>дацитового</w:t>
      </w:r>
      <w:proofErr w:type="spellEnd"/>
      <w:r w:rsidRPr="00B200F1">
        <w:rPr>
          <w:rFonts w:ascii="Times New Roman" w:hAnsi="Times New Roman" w:cs="Times New Roman"/>
        </w:rPr>
        <w:t xml:space="preserve">, </w:t>
      </w:r>
      <w:proofErr w:type="spellStart"/>
      <w:r w:rsidRPr="00B200F1">
        <w:rPr>
          <w:rFonts w:ascii="Times New Roman" w:hAnsi="Times New Roman" w:cs="Times New Roman"/>
        </w:rPr>
        <w:t>риолитового</w:t>
      </w:r>
      <w:proofErr w:type="spellEnd"/>
      <w:r w:rsidRPr="00B200F1">
        <w:rPr>
          <w:rFonts w:ascii="Times New Roman" w:hAnsi="Times New Roman" w:cs="Times New Roman"/>
        </w:rPr>
        <w:t xml:space="preserve"> состава; 3 — озерные отложения (возраст 20–35 тыс. лет); 4 — лавы бортового комплекса (а), пемзы, </w:t>
      </w:r>
      <w:proofErr w:type="spellStart"/>
      <w:r w:rsidRPr="00B200F1">
        <w:rPr>
          <w:rFonts w:ascii="Times New Roman" w:hAnsi="Times New Roman" w:cs="Times New Roman"/>
        </w:rPr>
        <w:t>игнимбриты</w:t>
      </w:r>
      <w:proofErr w:type="spellEnd"/>
      <w:r w:rsidRPr="00B200F1">
        <w:rPr>
          <w:rFonts w:ascii="Times New Roman" w:hAnsi="Times New Roman" w:cs="Times New Roman"/>
        </w:rPr>
        <w:t xml:space="preserve">, возраст 39–40 тыс. лет (б); 5 — </w:t>
      </w:r>
      <w:proofErr w:type="spellStart"/>
      <w:r w:rsidRPr="00B200F1">
        <w:rPr>
          <w:rFonts w:ascii="Times New Roman" w:hAnsi="Times New Roman" w:cs="Times New Roman"/>
        </w:rPr>
        <w:t>докальдерные</w:t>
      </w:r>
      <w:proofErr w:type="spellEnd"/>
      <w:r w:rsidRPr="00B200F1">
        <w:rPr>
          <w:rFonts w:ascii="Times New Roman" w:hAnsi="Times New Roman" w:cs="Times New Roman"/>
        </w:rPr>
        <w:t xml:space="preserve"> отложения; 6 — эрозионные уступы; 7 — </w:t>
      </w:r>
      <w:proofErr w:type="spellStart"/>
      <w:r w:rsidRPr="00B200F1">
        <w:rPr>
          <w:rFonts w:ascii="Times New Roman" w:hAnsi="Times New Roman" w:cs="Times New Roman"/>
        </w:rPr>
        <w:t>термопроявления</w:t>
      </w:r>
      <w:proofErr w:type="spellEnd"/>
      <w:r w:rsidRPr="00B200F1">
        <w:rPr>
          <w:rFonts w:ascii="Times New Roman" w:hAnsi="Times New Roman" w:cs="Times New Roman"/>
        </w:rPr>
        <w:t xml:space="preserve"> (термальные источники, гейзеры, паровые струи, парящие земли): а — на карте, б — на разрезе; 8 - глубинные водные потоки (предполагаемые). I-III — основные термальные поля: I — Гейзерное, II — Верхне-Гейзерных паровых струй, III — </w:t>
      </w:r>
      <w:proofErr w:type="spellStart"/>
      <w:r w:rsidRPr="00B200F1">
        <w:rPr>
          <w:rFonts w:ascii="Times New Roman" w:hAnsi="Times New Roman" w:cs="Times New Roman"/>
        </w:rPr>
        <w:t>Кихпинычевское</w:t>
      </w:r>
      <w:proofErr w:type="spellEnd"/>
      <w:r w:rsidRPr="00B200F1">
        <w:rPr>
          <w:rFonts w:ascii="Times New Roman" w:hAnsi="Times New Roman" w:cs="Times New Roman"/>
        </w:rPr>
        <w:t>. Заштрихованный прямоугольник — район, где произошел оползень 3 июня 2007 г.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Разрез озерных отложений в верховьях ручья Водопадного приведен на рис. 3. В разрезе чередуются массивные прочные породы и менее прочные, гидротермально-измененные. Переслаиваются водопроницаемые и водоупорные слои. Все это наряду с падением пород в сторону долины, наличием тектонических трещин, о которых будет сказано подробнее далее — важные факторы </w:t>
      </w:r>
      <w:proofErr w:type="spellStart"/>
      <w:r w:rsidRPr="00B200F1">
        <w:rPr>
          <w:rFonts w:ascii="Times New Roman" w:hAnsi="Times New Roman" w:cs="Times New Roman"/>
        </w:rPr>
        <w:t>оползнеобразования</w:t>
      </w:r>
      <w:proofErr w:type="spellEnd"/>
      <w:r w:rsidRPr="00B200F1">
        <w:rPr>
          <w:rFonts w:ascii="Times New Roman" w:hAnsi="Times New Roman" w:cs="Times New Roman"/>
        </w:rPr>
        <w:t>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b/>
          <w:bCs/>
        </w:rPr>
        <w:t>Изменения пород, вызванные гидротермальной деятельностью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Особенность гидротермальной системы, очагом разгрузки которой является Долина Гейзеров, заключается в том, что тепловое питание ее осуществляется в недрах сложного, расположенного северо-восточнее, массива вулкана </w:t>
      </w:r>
      <w:proofErr w:type="spellStart"/>
      <w:r w:rsidRPr="00B200F1">
        <w:rPr>
          <w:rFonts w:ascii="Times New Roman" w:hAnsi="Times New Roman" w:cs="Times New Roman"/>
        </w:rPr>
        <w:t>Кихпиныч</w:t>
      </w:r>
      <w:proofErr w:type="spellEnd"/>
      <w:r w:rsidRPr="00B200F1">
        <w:rPr>
          <w:rFonts w:ascii="Times New Roman" w:hAnsi="Times New Roman" w:cs="Times New Roman"/>
        </w:rPr>
        <w:t xml:space="preserve"> (см. рис. 1). По модели, которую предложили В.М. Сугробов и Н.Г. </w:t>
      </w:r>
      <w:proofErr w:type="spellStart"/>
      <w:r w:rsidRPr="00B200F1">
        <w:rPr>
          <w:rFonts w:ascii="Times New Roman" w:hAnsi="Times New Roman" w:cs="Times New Roman"/>
        </w:rPr>
        <w:t>Сугробова</w:t>
      </w:r>
      <w:proofErr w:type="spellEnd"/>
      <w:r w:rsidRPr="00B200F1">
        <w:rPr>
          <w:rFonts w:ascii="Times New Roman" w:hAnsi="Times New Roman" w:cs="Times New Roman"/>
        </w:rPr>
        <w:t xml:space="preserve"> [5], от области теплового питания в сторону Долины Гейзеров направлен поток термальных вод (рис. 4).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drawing>
          <wp:inline distT="0" distB="0" distL="0" distR="0">
            <wp:extent cx="5715000" cy="7534275"/>
            <wp:effectExtent l="0" t="0" r="0" b="9525"/>
            <wp:docPr id="5" name="Рисунок 5" descr="http://www.kronoki.ru/ufiles/image/articles/leonov/leonov_html_27751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noki.ru/ufiles/image/articles/leonov/leonov_html_277518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drawing>
          <wp:inline distT="0" distB="0" distL="0" distR="0">
            <wp:extent cx="5715000" cy="3609975"/>
            <wp:effectExtent l="0" t="0" r="0" b="9525"/>
            <wp:docPr id="4" name="Рисунок 4" descr="http://www.kronoki.ru/ufiles/image/articles/leonov/leonov_html_m2f6a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noki.ru/ufiles/image/articles/leonov/leonov_html_m2f6ae8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Рис. 3. Разрез озерных отложений, вскрытых на ручье Водопадном (слева) и характер </w:t>
      </w:r>
      <w:proofErr w:type="spellStart"/>
      <w:r w:rsidRPr="00B200F1">
        <w:rPr>
          <w:rFonts w:ascii="Times New Roman" w:hAnsi="Times New Roman" w:cs="Times New Roman"/>
        </w:rPr>
        <w:t>прислонения</w:t>
      </w:r>
      <w:proofErr w:type="spellEnd"/>
      <w:r w:rsidRPr="00B200F1">
        <w:rPr>
          <w:rFonts w:ascii="Times New Roman" w:hAnsi="Times New Roman" w:cs="Times New Roman"/>
        </w:rPr>
        <w:t xml:space="preserve"> их к борту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 xml:space="preserve">-Гейзерной депрессии (вверху). 1 — </w:t>
      </w:r>
      <w:proofErr w:type="spellStart"/>
      <w:r w:rsidRPr="00B200F1">
        <w:rPr>
          <w:rFonts w:ascii="Times New Roman" w:hAnsi="Times New Roman" w:cs="Times New Roman"/>
        </w:rPr>
        <w:t>докальдерные</w:t>
      </w:r>
      <w:proofErr w:type="spellEnd"/>
      <w:r w:rsidRPr="00B200F1">
        <w:rPr>
          <w:rFonts w:ascii="Times New Roman" w:hAnsi="Times New Roman" w:cs="Times New Roman"/>
        </w:rPr>
        <w:t xml:space="preserve"> отложения; 2–3 -отложения, заполняющие депрессию (2 — озерные, 3 — линзы брекчий); 4 — трещина, по которой </w:t>
      </w:r>
      <w:proofErr w:type="gramStart"/>
      <w:r w:rsidRPr="00B200F1">
        <w:rPr>
          <w:rFonts w:ascii="Times New Roman" w:hAnsi="Times New Roman" w:cs="Times New Roman"/>
        </w:rPr>
        <w:t>произошел</w:t>
      </w:r>
      <w:proofErr w:type="gramEnd"/>
      <w:r w:rsidRPr="00B200F1">
        <w:rPr>
          <w:rFonts w:ascii="Times New Roman" w:hAnsi="Times New Roman" w:cs="Times New Roman"/>
        </w:rPr>
        <w:t xml:space="preserve"> отрыв пород (а), термальные источники (б). Точка со стрелкой — центр тяжести крупного останца озерных отложений, подвижка которого привела к формированию оползня 3 июня 2007 г.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drawing>
          <wp:inline distT="0" distB="0" distL="0" distR="0">
            <wp:extent cx="4667250" cy="4219575"/>
            <wp:effectExtent l="0" t="0" r="0" b="9525"/>
            <wp:docPr id="3" name="Рисунок 3" descr="http://www.kronoki.ru/ufiles/image/articles/leonov/leonov_html_m73a03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onoki.ru/ufiles/image/articles/leonov/leonov_html_m73a0302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t xml:space="preserve">Рис. 4. Принципиальная модель Гейзерной гидротермальной системы (по [5]). 1–3 — относительно водонепроницаемые (водоупорные) породы: 1 — лавы и дайки андезитового состава, 2 — туфы, </w:t>
      </w:r>
      <w:proofErr w:type="spellStart"/>
      <w:r w:rsidRPr="00B200F1">
        <w:rPr>
          <w:rFonts w:ascii="Times New Roman" w:hAnsi="Times New Roman" w:cs="Times New Roman"/>
        </w:rPr>
        <w:t>туффиты</w:t>
      </w:r>
      <w:proofErr w:type="spellEnd"/>
      <w:r w:rsidRPr="00B200F1">
        <w:rPr>
          <w:rFonts w:ascii="Times New Roman" w:hAnsi="Times New Roman" w:cs="Times New Roman"/>
        </w:rPr>
        <w:t xml:space="preserve">, 3 — туфы, лавы, </w:t>
      </w:r>
      <w:proofErr w:type="spellStart"/>
      <w:r w:rsidRPr="00B200F1">
        <w:rPr>
          <w:rFonts w:ascii="Times New Roman" w:hAnsi="Times New Roman" w:cs="Times New Roman"/>
        </w:rPr>
        <w:t>игнимбриты</w:t>
      </w:r>
      <w:proofErr w:type="spellEnd"/>
      <w:r w:rsidRPr="00B200F1">
        <w:rPr>
          <w:rFonts w:ascii="Times New Roman" w:hAnsi="Times New Roman" w:cs="Times New Roman"/>
        </w:rPr>
        <w:t xml:space="preserve">; 4 — </w:t>
      </w:r>
      <w:proofErr w:type="spellStart"/>
      <w:r w:rsidRPr="00B200F1">
        <w:rPr>
          <w:rFonts w:ascii="Times New Roman" w:hAnsi="Times New Roman" w:cs="Times New Roman"/>
        </w:rPr>
        <w:t>переслаивание</w:t>
      </w:r>
      <w:proofErr w:type="spellEnd"/>
      <w:r w:rsidRPr="00B200F1">
        <w:rPr>
          <w:rFonts w:ascii="Times New Roman" w:hAnsi="Times New Roman" w:cs="Times New Roman"/>
        </w:rPr>
        <w:t xml:space="preserve"> туфов различной плотности, трещиноватые лавы — относительно водопроницаемые (водоносные) отложения; 5 — разломы; 6 — напорный (пьезометрический) уровень подземных термальных вод; 7 — изотермы; 8 — метеорные воды; 9 — направление движения термальных вод; 10 — выходы пара, парогазовой смеси; 11 - гейзеры, кипящие и горячие источники (разгрузка термальных вод).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Эту модель подтверждает термометрическая съемка, проведенная в Долине Гейзеров [4]. Она показала, что большая часть </w:t>
      </w:r>
      <w:proofErr w:type="spellStart"/>
      <w:r w:rsidRPr="00B200F1">
        <w:rPr>
          <w:rFonts w:ascii="Times New Roman" w:hAnsi="Times New Roman" w:cs="Times New Roman"/>
        </w:rPr>
        <w:t>термоаномалии</w:t>
      </w:r>
      <w:proofErr w:type="spellEnd"/>
      <w:r w:rsidRPr="00B200F1">
        <w:rPr>
          <w:rFonts w:ascii="Times New Roman" w:hAnsi="Times New Roman" w:cs="Times New Roman"/>
        </w:rPr>
        <w:t xml:space="preserve"> расположена вдоль восточного борта р. Гейзерной, в том числе вдоль обрывов </w:t>
      </w:r>
      <w:proofErr w:type="spellStart"/>
      <w:r w:rsidRPr="00B200F1">
        <w:rPr>
          <w:rFonts w:ascii="Times New Roman" w:hAnsi="Times New Roman" w:cs="Times New Roman"/>
        </w:rPr>
        <w:t>докальдерных</w:t>
      </w:r>
      <w:proofErr w:type="spellEnd"/>
      <w:r w:rsidRPr="00B200F1">
        <w:rPr>
          <w:rFonts w:ascii="Times New Roman" w:hAnsi="Times New Roman" w:cs="Times New Roman"/>
        </w:rPr>
        <w:t xml:space="preserve"> лав, образующих восточный борт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депрессии. В нижнем течении реки Гейзерной, где расположена Долина Гейзеров, разгрузка термальных вод осуществляется из озерных отложений. В верховьях ручья Водопадного озерные отложения размыты, там вскрываются лавы, слагающие борт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депрессии, и повсеместно наблюдаются термальные площадки, источники. Это убедительно свидетельствует о том, что </w:t>
      </w:r>
      <w:proofErr w:type="spellStart"/>
      <w:r w:rsidRPr="00B200F1">
        <w:rPr>
          <w:rFonts w:ascii="Times New Roman" w:hAnsi="Times New Roman" w:cs="Times New Roman"/>
        </w:rPr>
        <w:t>докальдерные</w:t>
      </w:r>
      <w:proofErr w:type="spellEnd"/>
      <w:r w:rsidRPr="00B200F1">
        <w:rPr>
          <w:rFonts w:ascii="Times New Roman" w:hAnsi="Times New Roman" w:cs="Times New Roman"/>
        </w:rPr>
        <w:t xml:space="preserve"> лавы проницаемы для восходящего потока в недрах вулкана </w:t>
      </w:r>
      <w:proofErr w:type="spellStart"/>
      <w:r w:rsidRPr="00B200F1">
        <w:rPr>
          <w:rFonts w:ascii="Times New Roman" w:hAnsi="Times New Roman" w:cs="Times New Roman"/>
        </w:rPr>
        <w:t>Кихпиныч</w:t>
      </w:r>
      <w:proofErr w:type="spellEnd"/>
      <w:r w:rsidRPr="00B200F1">
        <w:rPr>
          <w:rFonts w:ascii="Times New Roman" w:hAnsi="Times New Roman" w:cs="Times New Roman"/>
        </w:rPr>
        <w:t xml:space="preserve">, а озерные отложения, прислоненные к лавам — относительный </w:t>
      </w:r>
      <w:proofErr w:type="spellStart"/>
      <w:r w:rsidRPr="00B200F1">
        <w:rPr>
          <w:rFonts w:ascii="Times New Roman" w:hAnsi="Times New Roman" w:cs="Times New Roman"/>
        </w:rPr>
        <w:t>водоупор</w:t>
      </w:r>
      <w:proofErr w:type="spellEnd"/>
      <w:r w:rsidRPr="00B200F1">
        <w:rPr>
          <w:rFonts w:ascii="Times New Roman" w:hAnsi="Times New Roman" w:cs="Times New Roman"/>
        </w:rPr>
        <w:t xml:space="preserve">. Проницаемыми для вод являются лишь отдельные слои грубообломочных отложений. При полевых работах в русле ручья Водопадного мы неоднократно отмечали выходы грунтовых вод с верхней границы слоя </w:t>
      </w:r>
      <w:proofErr w:type="spellStart"/>
      <w:r w:rsidRPr="00B200F1">
        <w:rPr>
          <w:rFonts w:ascii="Times New Roman" w:hAnsi="Times New Roman" w:cs="Times New Roman"/>
        </w:rPr>
        <w:t>алевропелитовых</w:t>
      </w:r>
      <w:proofErr w:type="spellEnd"/>
      <w:r w:rsidRPr="00B200F1">
        <w:rPr>
          <w:rFonts w:ascii="Times New Roman" w:hAnsi="Times New Roman" w:cs="Times New Roman"/>
        </w:rPr>
        <w:t xml:space="preserve"> туфов — эта граница была прослежена на большом расстоянии в верховьях ручья (см. рис. 3).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b/>
          <w:bCs/>
        </w:rPr>
        <w:t>Тектонические трещины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При образовании оползня 3 июня 2007 г. отрыв основного блока произошел по трещине, расположенной между горой, сложенной озерными отложениями, и бортом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 (см. рис. 3). Трещина эта сформировалась достаточно давно — она есть на аэрофотоснимках, сделанных еще в 1973 г. Трещина была нами обследована в 1974 году. Тогда она выглядела очень свежей, на ней были провальные воронки, свидетельствующие о недавней активизации движений, раскрытии трещины. В последующем края ее значительно сгладились, воронки были засыпаны. На фотоснимках 1984 и 1989 гг. трещина выглядит в виде рва, хотя и прямолинейного, но уже существенно сглаженного эрозией. Не исключено, что формирование описанной трещины было связано с процессами подготовки оползня, с тем, что гора, сползшая в 2007 г., еще 35 лет назад была обособлена и отчленена трещиной от остальной, более устойчивой части склона. Но наличие тектонических трещин на крутых склонах далеко не всегда приводит к оползневым процессам. Пример этого — верховья реки Гейзерной, где склоны над Верхне-Гейзерной группой паровых струй разбиты многочисленными крупными трещинами. Тем не менее эта ситуация сохраняется уже не один десяток лет, но оползания склонов не происходит.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b/>
          <w:bCs/>
        </w:rPr>
        <w:t>Региональное искривление земной поверхности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В последние годы появляется все больше данных о значительных вертикальных подвижках в вулканических районах. Данные получают с помощью спутниковой интерферометрии. Наиболее впечатляющие данные сейчас получены для крупных кальдер, в частности, для кальдеры Йеллоустон [8]. Подобный анализ был проведен недавно и для кальдеры 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 xml:space="preserve"> (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депрессии) [7]. Подвижки были проанализированы за 1999–2004 гг. За этот период было установлено, что в восточной части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 в 2000–2003 гг. значительный участок испытывал поднятие (рис. 5).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В то же время в 1999–2000 гг. и в 2003–2004 гг. подобных поднятий обнаружено не было. Полученные данные показывают, что региональные искривления земной поверхности — это реальный фактор, который может влиять на ослабленные склоны, способствовать развитию оползневых процессов.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drawing>
          <wp:inline distT="0" distB="0" distL="0" distR="0">
            <wp:extent cx="4667250" cy="3238500"/>
            <wp:effectExtent l="0" t="0" r="0" b="0"/>
            <wp:docPr id="2" name="Рисунок 2" descr="http://www.kronoki.ru/ufiles/image/articles/leonov/leonov_html_m30723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onoki.ru/ufiles/image/articles/leonov/leonov_html_m3072329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Были ли вертикальные подвижки в районе восточного борта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 в 2007 г. — об этом пока данных нет, но они вполне могли быть. Не исключено, что данные спутниковой интерферометрии на район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-Гейзерной депрессии на время, когда произошел оползень 3 июня 2007 г. будут получены в будущем.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b/>
          <w:bCs/>
        </w:rPr>
        <w:t>О возможности образования новых оползней в Долине Гейзеров (вместо заключения)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Выше было показано, что существует множество факторов, способствовавших формированию оползня, произошедшего в Долине Гейзеров. Случались здесь оползни и ранее — в начале голоцена на восточном склоне Плато Круглое произошел оползень, который запрудил р. Сестренка и образовал озеро примерно такого же размера, как и озеро, сформировавшееся в 2007 г. на реке Гейзерной (рис. 6). Анализируя сегодняшнюю ситуацию в районе Долины Гейзеров, можно сделать вывод, что самые крупные оползни здесь формируются в нижней части рек Гейзерной и Сестренки — там, где долины рек имеют наибольшую глубину и крутизну склонов. Этот участок на рисунке очерчен круговым пунктиром. Возможны ли на этом участке новые оползни? Несомненно, вопрос в том — когда и где они произойдут?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drawing>
          <wp:inline distT="0" distB="0" distL="0" distR="0">
            <wp:extent cx="4667250" cy="3657600"/>
            <wp:effectExtent l="0" t="0" r="0" b="0"/>
            <wp:docPr id="1" name="Рисунок 1" descr="http://www.kronoki.ru/ufiles/image/articles/leonov/leonov_html_11b6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onoki.ru/ufiles/image/articles/leonov/leonov_html_11b66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Рис. 6. Схема оползней, сформировавшихся в нижнем течении рек Сестренка и Гейзерная. 1 — высокие плато и экструзии, формирующие борта наиболее расчлененного участка; 2 — оползни (I — на р. Сестренка, II — на р. Гейзерная); 3 — участки с глубиной вреза: а — 200–300 м, б — 300–400 м, в — 400–500 м; 4 — озера (современное на р. Гейзерной и существовавшие в начале голоцена на р. Сестренка); 5 — изолинии; 6 — стенки отрыва произошедших в данном районе оползней. Пунктирный круг — место, где произошло наиболее глубокое врезание рек в толщу отложений, заполняющих 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>-Гейзерную депрессию. Пунктирный овал — место, где возможно формирование оползней в будущем.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Наибольшую оползневую опасность сегодня, с нашей точки зрения, имеют южные склоны сопки Гейзерной (очерчены пунктирным овалом, см. рис. 6). Именно на них сегодня необходимо проводить комплекс исследований, направленных на прогноз развития оползневых процессов.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Можно ли было предсказать оползень 3 июня 2007 г. в Долине Гейзеров и можно ли предсказать будущие оползни в этом районе? </w:t>
      </w:r>
      <w:proofErr w:type="gramStart"/>
      <w:r w:rsidRPr="00B200F1">
        <w:rPr>
          <w:rFonts w:ascii="Times New Roman" w:hAnsi="Times New Roman" w:cs="Times New Roman"/>
        </w:rPr>
        <w:t xml:space="preserve">По нашему мнению </w:t>
      </w:r>
      <w:proofErr w:type="gramEnd"/>
      <w:r w:rsidRPr="00B200F1">
        <w:rPr>
          <w:rFonts w:ascii="Times New Roman" w:hAnsi="Times New Roman" w:cs="Times New Roman"/>
        </w:rPr>
        <w:t>спрогнозировать точное место возникновения оползня 3 июня 2007 г., а, тем более, время его образования и объем, было невозможно. Развитие оползневых процессов связано с множеством причин, роль которых не всегда ясна. То же самое можно сказать о будущих оползнях в этом районе. Даже наметив примерно место, где может произойти крупный оползень в будущем, что было сделано выше, мы сегодня не можем сказать, когда он произойдет, можем лишь приблизительно оценить его объем. Ясно одно — что оползневая опасность в этом районе очень высокая и, чтобы избежать бедствий в будущем, ее необходимо изучать.</w:t>
      </w:r>
    </w:p>
    <w:p w:rsidR="00B200F1" w:rsidRPr="00B200F1" w:rsidRDefault="00B200F1" w:rsidP="00B200F1">
      <w:p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b/>
          <w:bCs/>
        </w:rPr>
        <w:t>Список литературы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200F1">
        <w:rPr>
          <w:rFonts w:ascii="Times New Roman" w:hAnsi="Times New Roman" w:cs="Times New Roman"/>
        </w:rPr>
        <w:t>Варнс</w:t>
      </w:r>
      <w:proofErr w:type="spellEnd"/>
      <w:r w:rsidRPr="00B200F1">
        <w:rPr>
          <w:rFonts w:ascii="Times New Roman" w:hAnsi="Times New Roman" w:cs="Times New Roman"/>
        </w:rPr>
        <w:t xml:space="preserve"> Давид Дж. Движения склонов, типы и процессы //Оползни. Исследование и укрепление. Под ред. Р. </w:t>
      </w:r>
      <w:proofErr w:type="spellStart"/>
      <w:r w:rsidRPr="00B200F1">
        <w:rPr>
          <w:rFonts w:ascii="Times New Roman" w:hAnsi="Times New Roman" w:cs="Times New Roman"/>
        </w:rPr>
        <w:t>Шустера</w:t>
      </w:r>
      <w:proofErr w:type="spellEnd"/>
      <w:r w:rsidRPr="00B200F1">
        <w:rPr>
          <w:rFonts w:ascii="Times New Roman" w:hAnsi="Times New Roman" w:cs="Times New Roman"/>
        </w:rPr>
        <w:t xml:space="preserve"> и Р. </w:t>
      </w:r>
      <w:proofErr w:type="spellStart"/>
      <w:r w:rsidRPr="00B200F1">
        <w:rPr>
          <w:rFonts w:ascii="Times New Roman" w:hAnsi="Times New Roman" w:cs="Times New Roman"/>
        </w:rPr>
        <w:t>Кризека</w:t>
      </w:r>
      <w:proofErr w:type="spellEnd"/>
      <w:r w:rsidRPr="00B200F1">
        <w:rPr>
          <w:rFonts w:ascii="Times New Roman" w:hAnsi="Times New Roman" w:cs="Times New Roman"/>
        </w:rPr>
        <w:t>. М., Мир, 1981. С.32–85.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Вулканизм, гидротермальный процесс и рудообразование. М.: Недра, 1974. 264с.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>Золотарев Г.С. Инженерная геодинамика. М.: Изд-во МГУ. 1983. 328 с.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lastRenderedPageBreak/>
        <w:t xml:space="preserve">Леонов В.Л., Гриб Е.Н., Карпов Г.А., Сугробов В.М., </w:t>
      </w:r>
      <w:proofErr w:type="spellStart"/>
      <w:r w:rsidRPr="00B200F1">
        <w:rPr>
          <w:rFonts w:ascii="Times New Roman" w:hAnsi="Times New Roman" w:cs="Times New Roman"/>
        </w:rPr>
        <w:t>Сугробова</w:t>
      </w:r>
      <w:proofErr w:type="spellEnd"/>
      <w:r w:rsidRPr="00B200F1">
        <w:rPr>
          <w:rFonts w:ascii="Times New Roman" w:hAnsi="Times New Roman" w:cs="Times New Roman"/>
        </w:rPr>
        <w:t xml:space="preserve"> Н.Г., </w:t>
      </w:r>
      <w:proofErr w:type="spellStart"/>
      <w:r w:rsidRPr="00B200F1">
        <w:rPr>
          <w:rFonts w:ascii="Times New Roman" w:hAnsi="Times New Roman" w:cs="Times New Roman"/>
        </w:rPr>
        <w:t>Зубин</w:t>
      </w:r>
      <w:proofErr w:type="spellEnd"/>
      <w:r w:rsidRPr="00B200F1">
        <w:rPr>
          <w:rFonts w:ascii="Times New Roman" w:hAnsi="Times New Roman" w:cs="Times New Roman"/>
        </w:rPr>
        <w:t xml:space="preserve"> М.И. Кальдера 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 xml:space="preserve"> и Долина Гейзеров // Действующие вулканы Камчатки: в 2-х т. Т.2. М.: Наука, 1991. С.94–141.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Сугробов В.М., </w:t>
      </w:r>
      <w:proofErr w:type="spellStart"/>
      <w:r w:rsidRPr="00B200F1">
        <w:rPr>
          <w:rFonts w:ascii="Times New Roman" w:hAnsi="Times New Roman" w:cs="Times New Roman"/>
        </w:rPr>
        <w:t>Сугробова</w:t>
      </w:r>
      <w:proofErr w:type="spellEnd"/>
      <w:r w:rsidRPr="00B200F1">
        <w:rPr>
          <w:rFonts w:ascii="Times New Roman" w:hAnsi="Times New Roman" w:cs="Times New Roman"/>
        </w:rPr>
        <w:t> Н.Г., Карпов Г.А., Леонов В.Л. Жемчужина Камчатки — Долина Гейзеров. Москва, 2004. 212 с. (электронное издание).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</w:rPr>
        <w:t xml:space="preserve">Флоренский И.В. К вопросу о возрасте кальдер </w:t>
      </w:r>
      <w:proofErr w:type="spellStart"/>
      <w:r w:rsidRPr="00B200F1">
        <w:rPr>
          <w:rFonts w:ascii="Times New Roman" w:hAnsi="Times New Roman" w:cs="Times New Roman"/>
        </w:rPr>
        <w:t>Узон</w:t>
      </w:r>
      <w:proofErr w:type="spellEnd"/>
      <w:r w:rsidRPr="00B200F1">
        <w:rPr>
          <w:rFonts w:ascii="Times New Roman" w:hAnsi="Times New Roman" w:cs="Times New Roman"/>
        </w:rPr>
        <w:t xml:space="preserve"> и Крашенинникова // Вулканология и сейсмология. 1984. №1°С.102–106.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lang w:val="en-US"/>
        </w:rPr>
        <w:t xml:space="preserve">Lundgren P., Lu Z. Inflation model of </w:t>
      </w:r>
      <w:proofErr w:type="spellStart"/>
      <w:r w:rsidRPr="00B200F1">
        <w:rPr>
          <w:rFonts w:ascii="Times New Roman" w:hAnsi="Times New Roman" w:cs="Times New Roman"/>
          <w:lang w:val="en-US"/>
        </w:rPr>
        <w:t>Uzon</w:t>
      </w:r>
      <w:proofErr w:type="spellEnd"/>
      <w:r w:rsidRPr="00B200F1">
        <w:rPr>
          <w:rFonts w:ascii="Times New Roman" w:hAnsi="Times New Roman" w:cs="Times New Roman"/>
          <w:lang w:val="en-US"/>
        </w:rPr>
        <w:t xml:space="preserve"> caldera, Kamchatka, constrained by satellite radar interferometry observations // Geophysical Research Letters, 2006. </w:t>
      </w:r>
      <w:r w:rsidRPr="00B200F1">
        <w:rPr>
          <w:rFonts w:ascii="Times New Roman" w:hAnsi="Times New Roman" w:cs="Times New Roman"/>
        </w:rPr>
        <w:t>V.33. l06301, doi:10.1029/2005GL025181.</w:t>
      </w:r>
    </w:p>
    <w:p w:rsidR="00B200F1" w:rsidRPr="00B200F1" w:rsidRDefault="00B200F1" w:rsidP="00B20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00F1">
        <w:rPr>
          <w:rFonts w:ascii="Times New Roman" w:hAnsi="Times New Roman" w:cs="Times New Roman"/>
          <w:lang w:val="en-US"/>
        </w:rPr>
        <w:t xml:space="preserve">Wicks C., Jr., Thatcher W., </w:t>
      </w:r>
      <w:proofErr w:type="spellStart"/>
      <w:r w:rsidRPr="00B200F1">
        <w:rPr>
          <w:rFonts w:ascii="Times New Roman" w:hAnsi="Times New Roman" w:cs="Times New Roman"/>
          <w:lang w:val="en-US"/>
        </w:rPr>
        <w:t>Dzurisin</w:t>
      </w:r>
      <w:proofErr w:type="spellEnd"/>
      <w:r w:rsidRPr="00B200F1">
        <w:rPr>
          <w:rFonts w:ascii="Times New Roman" w:hAnsi="Times New Roman" w:cs="Times New Roman"/>
          <w:lang w:val="en-US"/>
        </w:rPr>
        <w:t xml:space="preserve"> D. Migration of fluids beneath Yellowstone caldera inferred from satellite radar interferometry // Science, 1998. </w:t>
      </w:r>
      <w:r w:rsidRPr="00B200F1">
        <w:rPr>
          <w:rFonts w:ascii="Times New Roman" w:hAnsi="Times New Roman" w:cs="Times New Roman"/>
        </w:rPr>
        <w:t>V.282. P. 458–462.</w:t>
      </w:r>
    </w:p>
    <w:p w:rsidR="005F234A" w:rsidRPr="00B200F1" w:rsidRDefault="005F234A">
      <w:pPr>
        <w:rPr>
          <w:rFonts w:ascii="Times New Roman" w:hAnsi="Times New Roman" w:cs="Times New Roman"/>
        </w:rPr>
      </w:pPr>
    </w:p>
    <w:sectPr w:rsidR="005F234A" w:rsidRPr="00B2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7F26"/>
    <w:multiLevelType w:val="multilevel"/>
    <w:tmpl w:val="6094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43C60"/>
    <w:multiLevelType w:val="multilevel"/>
    <w:tmpl w:val="EF72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1"/>
    <w:rsid w:val="005F234A"/>
    <w:rsid w:val="00B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6FF0"/>
  <w15:chartTrackingRefBased/>
  <w15:docId w15:val="{F8310D7E-802B-4057-901D-98C24AE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kronoki.ru/ufiles/image/articles/leonov/leonov_html_m3e648564_pskmax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2019-08-26T02:01:00Z</dcterms:created>
  <dcterms:modified xsi:type="dcterms:W3CDTF">2019-08-26T02:02:00Z</dcterms:modified>
</cp:coreProperties>
</file>